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B5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 cały tydzień: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III 2020 – 3 IV 2020</w:t>
      </w:r>
    </w:p>
    <w:p w:rsidR="005725B5" w:rsidRPr="00432D86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Bardzo proszę raz w tygodniu w Piątek wysłać mi zdjęcia zadań, które rozwiązaliście w danym tygodniu na maila </w:t>
      </w:r>
      <w:hyperlink r:id="rId6" w:history="1">
        <w:r w:rsidRPr="00820EB9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matematykinauczyciel@gmail.com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–jest to forma zaliczenia waszej pracy. W poniedziałek na wasze maile odeślę poprawne rozwiązania. Proszę posprawdzać poprawność waszych rozwiązań i wówczas zadawać pytania do dalej istniejących problemów. </w:t>
      </w:r>
    </w:p>
    <w:p w:rsidR="005725B5" w:rsidRDefault="005725B5" w:rsidP="005725B5">
      <w:pPr>
        <w:spacing w:after="0" w:line="360" w:lineRule="auto"/>
      </w:pPr>
    </w:p>
    <w:p w:rsidR="005725B5" w:rsidRDefault="005725B5" w:rsidP="005725B5">
      <w:pPr>
        <w:spacing w:after="0" w:line="360" w:lineRule="auto"/>
      </w:pPr>
      <w:r>
        <w:t>Utrwalenie wiadomości  z 4 ostatnich tematów</w:t>
      </w:r>
    </w:p>
    <w:p w:rsidR="005725B5" w:rsidRPr="008A7CDA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Temat: Zapisywanie równań.</w:t>
      </w:r>
    </w:p>
    <w:p w:rsidR="005725B5" w:rsidRPr="008A7CDA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Poczytaj (PRZYPOMNIENIE- BYŁO)</w:t>
      </w: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>: podręcznik str. 193 – 194,</w:t>
      </w:r>
    </w:p>
    <w:p w:rsidR="005725B5" w:rsidRPr="008A7CDA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Posłuchaj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(PRZYPOMNIENIE- BYŁO)</w:t>
      </w: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:: (4 filmiki) </w:t>
      </w:r>
      <w:hyperlink r:id="rId7" w:history="1">
        <w:r w:rsidRPr="00D344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https://pistacja.tv/film/mat00035-pamieciowe-rozwiazywanie-rownan-rownania-jako-zagadka?playlist=496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B5" w:rsidRPr="008A7CDA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D344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https://pistacja.tv/film/mat00367-sumy-algebraiczne-zadania-tekstowe?playlist=184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B5" w:rsidRPr="008A7CDA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Wykonaj (ZRÓB- BĘDZIE SPRAWDZANE)</w:t>
      </w: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ZAD 1,2 str. 194 i zad 3,4 str. 195</w:t>
      </w: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25B5" w:rsidRPr="008A7CDA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pobaw się: </w:t>
      </w:r>
      <w:hyperlink r:id="rId9" w:history="1">
        <w:r w:rsidRPr="00D344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https://www.matzoo.pl/klasa6/zapisywanie-rownan_37_369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B5" w:rsidRPr="008A7CDA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5B5" w:rsidRPr="008A7CDA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Temat: Liczba spełniająca równanie.</w:t>
      </w:r>
    </w:p>
    <w:p w:rsidR="005725B5" w:rsidRPr="008A7CDA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Poczytaj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(PRZYPOMNIENIE- BYŁO)</w:t>
      </w: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podręcznik str. 197-198</w:t>
      </w:r>
    </w:p>
    <w:p w:rsidR="005725B5" w:rsidRPr="002353CE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5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Posłuchaj:</w:t>
      </w:r>
      <w:r w:rsidRPr="00B47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(PRZYPOMNIENIE- BYŁO)</w:t>
      </w: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35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10" w:history="1">
        <w:r w:rsidRPr="002353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https://pistacja.tv/film/mat00035-pamieciowe-rozwiazywanie-rownan-rownania-jako-zagadka?playlist=496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725B5" w:rsidRPr="00B479A1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Wykonaj (ZRÓB- BĘDZIE SPRAWDZANE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PODRĘCZNIK zad 1,2 str. 198, zad 5, 7 str. 199 </w:t>
      </w:r>
    </w:p>
    <w:p w:rsidR="005725B5" w:rsidRDefault="005725B5" w:rsidP="005725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pobaw się: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11" w:history="1">
        <w:r w:rsidRPr="00820EB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https://www.matzoo.pl/klasa6/wartosci-liczbowe-wyrazen-algebraicznych_37_365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B5" w:rsidRDefault="005725B5" w:rsidP="005725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820EB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https://www.matzoo.pl/klasa6/wartosci-liczbowe-wyrazen-algebraicznych-zestaw-2_37_367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B5" w:rsidRDefault="005725B5" w:rsidP="005725B5">
      <w:pPr>
        <w:spacing w:after="0" w:line="360" w:lineRule="auto"/>
      </w:pPr>
    </w:p>
    <w:p w:rsidR="005725B5" w:rsidRPr="008A7CDA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Temat: Rozwiązywanie równań.</w:t>
      </w:r>
    </w:p>
    <w:p w:rsidR="005725B5" w:rsidRPr="008A7CDA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Poczytaj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(PRZYPOMNIENIE- BYŁO)</w:t>
      </w: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podręcznik str. 200-201</w:t>
      </w:r>
    </w:p>
    <w:p w:rsidR="005725B5" w:rsidRPr="0040416E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Posłuchaj:</w:t>
      </w:r>
      <w:r w:rsidRPr="00851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(PRZYPOMNIENIE- BYŁO)</w:t>
      </w: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35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13" w:history="1">
        <w:r w:rsidRPr="004041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https://pistacja.tv/film/mat00012-rownania-z-dodawaniem?playlist=496</w:t>
        </w:r>
      </w:hyperlink>
    </w:p>
    <w:p w:rsidR="005725B5" w:rsidRPr="0040416E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4041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https://pistacja.tv/film/mat00013-rozwiazywanie-rownan-z-dodawaniem?playlist=496</w:t>
        </w:r>
      </w:hyperlink>
    </w:p>
    <w:p w:rsidR="005725B5" w:rsidRPr="0040416E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4041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https://pistacja.tv/film/mat00014-rownania-z-odejmowaniem?playlist=496</w:t>
        </w:r>
      </w:hyperlink>
    </w:p>
    <w:p w:rsidR="005725B5" w:rsidRPr="0040416E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4041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https://pistacja.tv/film/mat00036-rownania-w-geometrii?playlist=496</w:t>
        </w:r>
      </w:hyperlink>
      <w:r w:rsidRPr="0040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B5" w:rsidRPr="008A7CDA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Wykonaj (ZRÓB- BĘDZIE SPRAWDZANE)</w:t>
      </w: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0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zad 1,2 str. 202, zad 5, str. 203</w:t>
      </w:r>
    </w:p>
    <w:p w:rsidR="005725B5" w:rsidRPr="0040416E" w:rsidRDefault="005725B5" w:rsidP="005725B5">
      <w:pPr>
        <w:spacing w:after="0" w:line="360" w:lineRule="auto"/>
      </w:pPr>
      <w:r w:rsidRPr="00235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pobaw się:</w:t>
      </w:r>
      <w:r w:rsidRPr="0040416E">
        <w:t xml:space="preserve"> </w:t>
      </w:r>
      <w:hyperlink r:id="rId17" w:history="1">
        <w:r w:rsidRPr="004041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https://www.matzoo.pl/klasa6/rownania-z-jedna-niewiadoma_37_117</w:t>
        </w:r>
      </w:hyperlink>
      <w:r w:rsidRPr="0040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B5" w:rsidRDefault="005725B5" w:rsidP="005725B5">
      <w:pPr>
        <w:spacing w:after="0" w:line="360" w:lineRule="auto"/>
      </w:pPr>
    </w:p>
    <w:p w:rsidR="005725B5" w:rsidRPr="008A7CDA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Temat: Zadania tekstowe.</w:t>
      </w:r>
    </w:p>
    <w:p w:rsidR="005725B5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Poczytaj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(PRZYPOMNIENIE- BYŁO)</w:t>
      </w: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str. 204</w:t>
      </w:r>
    </w:p>
    <w:p w:rsidR="005725B5" w:rsidRPr="002353CE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5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Posłuchaj:</w:t>
      </w:r>
      <w:r w:rsidRPr="00851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(PRZYPOMNIENIE- BYŁO)</w:t>
      </w: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0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8" w:history="1">
        <w:r w:rsidRPr="00820EB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https://pistacja.tv/film/mat00016-rozwiazywanie-prostych-rownan-zadania-z-trescia?playlist=496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B5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Wykonaj (ZRÓB- BĘDZIE SPRAWDZANE)</w:t>
      </w:r>
      <w:r w:rsidRPr="008A7C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32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zad 1-5 str. 205.</w:t>
      </w:r>
    </w:p>
    <w:p w:rsidR="005725B5" w:rsidRDefault="005725B5" w:rsidP="0057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pobaw się:</w:t>
      </w:r>
      <w:r w:rsidRPr="0040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19" w:history="1">
        <w:r w:rsidRPr="00820EB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https://www.matzoo.pl/klasa6/zadania-tekstowe-prostokat_37_375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5B5" w:rsidRPr="00432D86" w:rsidRDefault="005725B5" w:rsidP="005725B5">
      <w:pPr>
        <w:spacing w:after="0" w:line="360" w:lineRule="auto"/>
      </w:pPr>
      <w:hyperlink r:id="rId20" w:history="1">
        <w:r w:rsidRPr="00432D86">
          <w:rPr>
            <w:rStyle w:val="Hipercze"/>
          </w:rPr>
          <w:t>https://www.matzoo.pl/klasa6/zadania-tekstowe-rodzina_37_376</w:t>
        </w:r>
      </w:hyperlink>
      <w:r w:rsidRPr="00432D86">
        <w:t xml:space="preserve"> </w:t>
      </w:r>
    </w:p>
    <w:p w:rsidR="00FD3DA3" w:rsidRDefault="00FD3DA3">
      <w:bookmarkStart w:id="0" w:name="_GoBack"/>
      <w:bookmarkEnd w:id="0"/>
    </w:p>
    <w:sectPr w:rsidR="00FD3DA3" w:rsidSect="00572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D7C"/>
    <w:multiLevelType w:val="hybridMultilevel"/>
    <w:tmpl w:val="9790E81A"/>
    <w:lvl w:ilvl="0" w:tplc="6AD27F8A">
      <w:start w:val="1"/>
      <w:numFmt w:val="lowerLetter"/>
      <w:pStyle w:val="Bezodstpw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D7"/>
    <w:rsid w:val="000511D7"/>
    <w:rsid w:val="001111E7"/>
    <w:rsid w:val="005725B5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myślniki"/>
    <w:uiPriority w:val="19"/>
    <w:qFormat/>
    <w:rsid w:val="001111E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aliases w:val="podpunkty"/>
    <w:uiPriority w:val="1"/>
    <w:qFormat/>
    <w:rsid w:val="001111E7"/>
    <w:pPr>
      <w:numPr>
        <w:numId w:val="1"/>
      </w:num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72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myślniki"/>
    <w:uiPriority w:val="19"/>
    <w:qFormat/>
    <w:rsid w:val="001111E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aliases w:val="podpunkty"/>
    <w:uiPriority w:val="1"/>
    <w:qFormat/>
    <w:rsid w:val="001111E7"/>
    <w:pPr>
      <w:numPr>
        <w:numId w:val="1"/>
      </w:num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72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67-sumy-algebraiczne-zadania-tekstowe?playlist=184" TargetMode="External"/><Relationship Id="rId13" Type="http://schemas.openxmlformats.org/officeDocument/2006/relationships/hyperlink" Target="https://pistacja.tv/film/mat00012-rownania-z-dodawaniem?playlist=496" TargetMode="External"/><Relationship Id="rId18" Type="http://schemas.openxmlformats.org/officeDocument/2006/relationships/hyperlink" Target="https://pistacja.tv/film/mat00016-rozwiazywanie-prostych-rownan-zadania-z-trescia?playlist=49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pistacja.tv/film/mat00035-pamieciowe-rozwiazywanie-rownan-rownania-jako-zagadka?playlist=496" TargetMode="External"/><Relationship Id="rId12" Type="http://schemas.openxmlformats.org/officeDocument/2006/relationships/hyperlink" Target="https://www.matzoo.pl/klasa6/wartosci-liczbowe-wyrazen-algebraicznych-zestaw-2_37_367" TargetMode="External"/><Relationship Id="rId17" Type="http://schemas.openxmlformats.org/officeDocument/2006/relationships/hyperlink" Target="https://www.matzoo.pl/klasa6/rownania-z-jedna-niewiadoma_37_1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stacja.tv/film/mat00036-rownania-w-geometrii?playlist=496" TargetMode="External"/><Relationship Id="rId20" Type="http://schemas.openxmlformats.org/officeDocument/2006/relationships/hyperlink" Target="https://www.matzoo.pl/klasa6/zadania-tekstowe-rodzina_37_37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tematykinauczyciel@gmail.com" TargetMode="External"/><Relationship Id="rId11" Type="http://schemas.openxmlformats.org/officeDocument/2006/relationships/hyperlink" Target="https://www.matzoo.pl/klasa6/wartosci-liczbowe-wyrazen-algebraicznych_37_3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stacja.tv/film/mat00014-rownania-z-odejmowaniem?playlist=496" TargetMode="External"/><Relationship Id="rId10" Type="http://schemas.openxmlformats.org/officeDocument/2006/relationships/hyperlink" Target="https://pistacja.tv/film/mat00035-pamieciowe-rozwiazywanie-rownan-rownania-jako-zagadka?playlist=496" TargetMode="External"/><Relationship Id="rId19" Type="http://schemas.openxmlformats.org/officeDocument/2006/relationships/hyperlink" Target="https://www.matzoo.pl/klasa6/zadania-tekstowe-prostokat_37_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klasa6/zapisywanie-rownan_37_369" TargetMode="External"/><Relationship Id="rId14" Type="http://schemas.openxmlformats.org/officeDocument/2006/relationships/hyperlink" Target="https://pistacja.tv/film/mat00013-rozwiazywanie-rownan-z-dodawaniem?playlist=4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3199</Characters>
  <Application>Microsoft Office Word</Application>
  <DocSecurity>0</DocSecurity>
  <Lines>26</Lines>
  <Paragraphs>7</Paragraphs>
  <ScaleCrop>false</ScaleCrop>
  <Company>Sil-art Rycho444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2020-03-30T06:34:00Z</dcterms:created>
  <dcterms:modified xsi:type="dcterms:W3CDTF">2020-03-30T06:35:00Z</dcterms:modified>
</cp:coreProperties>
</file>