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CE2F7" w14:textId="5E4BE43D" w:rsidR="00507C86" w:rsidRDefault="00507C86" w:rsidP="00507C86">
      <w:pPr>
        <w:spacing w:after="105" w:line="660" w:lineRule="atLeast"/>
        <w:outlineLvl w:val="0"/>
        <w:rPr>
          <w:rFonts w:ascii="Domine" w:eastAsia="Times New Roman" w:hAnsi="Domine" w:cs="Times New Roman"/>
          <w:color w:val="000000"/>
          <w:kern w:val="36"/>
          <w:sz w:val="57"/>
          <w:szCs w:val="57"/>
          <w:lang w:eastAsia="pl-PL"/>
        </w:rPr>
      </w:pPr>
      <w:r>
        <w:t xml:space="preserve">BAJKA POCHODZI ZE STRONY </w:t>
      </w:r>
      <w:hyperlink r:id="rId4" w:history="1">
        <w:r>
          <w:rPr>
            <w:rStyle w:val="Hipercze"/>
          </w:rPr>
          <w:t>https://bajki-zasypianki.pl/bajki-pomagajki/</w:t>
        </w:r>
      </w:hyperlink>
    </w:p>
    <w:p w14:paraId="623800B7" w14:textId="77777777" w:rsidR="00507C86" w:rsidRDefault="00507C86" w:rsidP="00507C86">
      <w:pPr>
        <w:spacing w:after="105" w:line="660" w:lineRule="atLeast"/>
        <w:outlineLvl w:val="0"/>
        <w:rPr>
          <w:rFonts w:ascii="Domine" w:eastAsia="Times New Roman" w:hAnsi="Domine" w:cs="Times New Roman"/>
          <w:color w:val="000000"/>
          <w:kern w:val="36"/>
          <w:sz w:val="57"/>
          <w:szCs w:val="57"/>
          <w:lang w:eastAsia="pl-PL"/>
        </w:rPr>
      </w:pPr>
    </w:p>
    <w:p w14:paraId="7739B9BC" w14:textId="207FCF14" w:rsidR="00507C86" w:rsidRPr="00507C86" w:rsidRDefault="00507C86" w:rsidP="00507C86">
      <w:pPr>
        <w:spacing w:after="105" w:line="660" w:lineRule="atLeast"/>
        <w:outlineLvl w:val="0"/>
        <w:rPr>
          <w:rFonts w:ascii="Domine" w:eastAsia="Times New Roman" w:hAnsi="Domine" w:cs="Times New Roman"/>
          <w:color w:val="000000"/>
          <w:kern w:val="36"/>
          <w:sz w:val="57"/>
          <w:szCs w:val="57"/>
          <w:lang w:eastAsia="pl-PL"/>
        </w:rPr>
      </w:pPr>
      <w:r w:rsidRPr="00507C86">
        <w:rPr>
          <w:rFonts w:ascii="Domine" w:eastAsia="Times New Roman" w:hAnsi="Domine" w:cs="Times New Roman"/>
          <w:color w:val="000000"/>
          <w:kern w:val="36"/>
          <w:sz w:val="57"/>
          <w:szCs w:val="57"/>
          <w:lang w:eastAsia="pl-PL"/>
        </w:rPr>
        <w:t>Jeżyk Cyprian i głosy nocy</w:t>
      </w:r>
    </w:p>
    <w:p w14:paraId="7C975FD9" w14:textId="35C4EBF1" w:rsidR="00507C86" w:rsidRPr="00507C86" w:rsidRDefault="00507C86" w:rsidP="00507C86">
      <w:pPr>
        <w:spacing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pl-PL"/>
        </w:rPr>
      </w:pPr>
    </w:p>
    <w:p w14:paraId="56450017" w14:textId="77777777" w:rsidR="00507C86" w:rsidRPr="00507C86" w:rsidRDefault="00507C86" w:rsidP="00507C86">
      <w:pPr>
        <w:spacing w:after="390" w:line="360" w:lineRule="atLeast"/>
        <w:jc w:val="both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507C86">
        <w:rPr>
          <w:rFonts w:ascii="Tinos" w:eastAsia="Times New Roman" w:hAnsi="Tinos" w:cs="Times New Roman"/>
          <w:i/>
          <w:iCs/>
          <w:color w:val="3F2D3B"/>
          <w:sz w:val="29"/>
          <w:szCs w:val="29"/>
          <w:lang w:eastAsia="pl-PL"/>
        </w:rPr>
        <w:t>Zarówno dzieci jak i dorośli mają czasami kłopot by się wyciszyć. Natłok wrażeń i spraw z całego dnia powoduje gonitwę myśli i “głosów w głowie”, które nie pozwalają zasnąć. To jest bajka pomagajka napisana by w tym pomóc. Napisałem już sporo o bajkach terapeutycznych. Zapraszam Cię do przeczytania czym są </w:t>
      </w:r>
      <w:hyperlink r:id="rId5" w:tgtFrame="_blank" w:history="1">
        <w:r w:rsidRPr="00507C86">
          <w:rPr>
            <w:rFonts w:ascii="Tinos" w:eastAsia="Times New Roman" w:hAnsi="Tinos" w:cs="Times New Roman"/>
            <w:i/>
            <w:iCs/>
            <w:color w:val="DCB239"/>
            <w:sz w:val="29"/>
            <w:szCs w:val="29"/>
            <w:u w:val="single"/>
            <w:lang w:eastAsia="pl-PL"/>
          </w:rPr>
          <w:t>bajki, które leczą</w:t>
        </w:r>
      </w:hyperlink>
      <w:r w:rsidRPr="00507C86">
        <w:rPr>
          <w:rFonts w:ascii="Tinos" w:eastAsia="Times New Roman" w:hAnsi="Tinos" w:cs="Times New Roman"/>
          <w:i/>
          <w:iCs/>
          <w:color w:val="3F2D3B"/>
          <w:sz w:val="29"/>
          <w:szCs w:val="29"/>
          <w:lang w:eastAsia="pl-PL"/>
        </w:rPr>
        <w:t> i o tym jak tworzyć </w:t>
      </w:r>
      <w:hyperlink r:id="rId6" w:tgtFrame="_blank" w:history="1">
        <w:r w:rsidRPr="00507C86">
          <w:rPr>
            <w:rFonts w:ascii="Tinos" w:eastAsia="Times New Roman" w:hAnsi="Tinos" w:cs="Times New Roman"/>
            <w:i/>
            <w:iCs/>
            <w:color w:val="DCB239"/>
            <w:sz w:val="29"/>
            <w:szCs w:val="29"/>
            <w:u w:val="single"/>
            <w:lang w:eastAsia="pl-PL"/>
          </w:rPr>
          <w:t>bajki terapeutyczne</w:t>
        </w:r>
      </w:hyperlink>
      <w:r w:rsidRPr="00507C86">
        <w:rPr>
          <w:rFonts w:ascii="Tinos" w:eastAsia="Times New Roman" w:hAnsi="Tinos" w:cs="Times New Roman"/>
          <w:i/>
          <w:iCs/>
          <w:color w:val="3F2D3B"/>
          <w:sz w:val="29"/>
          <w:szCs w:val="29"/>
          <w:lang w:eastAsia="pl-PL"/>
        </w:rPr>
        <w:t>. A teraz już zapraszam do czytania!</w:t>
      </w:r>
    </w:p>
    <w:p w14:paraId="302160BA" w14:textId="77777777" w:rsidR="00507C86" w:rsidRPr="00507C86" w:rsidRDefault="00507C86" w:rsidP="00507C86">
      <w:pPr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507C86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Cyprian leżał w swoim łóżeczku w norce. Było miękko i ciepło. Wcale jednak nie miło. Kręcił się i wiercił, a kotłujące się w głowie myśli nie dawały mu spokoju, nie mówiąc już o śnie. To nie był dobry dzień. Wiedział to już rano, gdy wystawił głowę z norki, a deszcz kapnął mu mroźną kroplą na nosek. Cały świat był szary i zimny. Jesień była w pełni, a to oznaczało, że ciepłe i słoneczne dni odeszły na długo.</w:t>
      </w:r>
    </w:p>
    <w:p w14:paraId="0B888867" w14:textId="19804D24" w:rsidR="00507C86" w:rsidRPr="00507C86" w:rsidRDefault="00507C86" w:rsidP="00507C86">
      <w:pPr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507C86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Wkrótce po śniadaniu posprzeczał się z borsukiem Emilem. Borsuki mają zwyczaj oznaczania okolicy swoim zapachem. Pomaga im to odnaleźć drogę do domu i orientować się w terenie. Jeżykowi ten zapach nigdy się nie podobał, a w taki dzień jak ten po prostu przeszkadzał. Postanowił zwrócić uwagę Emilowi, żeby tego nie robił. Ponieważ i on i borsuk nie byli w dobrych humorach zrobiła się z tego zaraz wielka kłótnia. Emil się obraził i powiedział, że zawsze tak robił, robili tak jego rodzice i dziadkowie. Dodał, że nie zamierza przestać i że jeżeli Cyprianowi to przeszkadza to może po prostu wynieść się ze swoją norką w inne miejsce. Jeżykowi teraz było przykro, bo przecież Emil to jego dobry przyjaciel i nie chciał go obrazić. Ale co miał robić? Ten zapach na pewno nie tylko jemu przeszkadzał.</w:t>
      </w:r>
    </w:p>
    <w:p w14:paraId="0FE5A02D" w14:textId="77777777" w:rsidR="00507C86" w:rsidRPr="00507C86" w:rsidRDefault="00507C86" w:rsidP="00507C86">
      <w:pPr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507C86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To nie było wszystko. Na ten dzień zaplanował sobie wspólnie z liskiem Kryspianem wyprawę na drugą stronę jeziora. Gdy okazało się jednak jak jest zimno i nieprzyjemnie to nawet mu do głowy nie przyszło, by wyruszyć. Okazało się, że Kryspian, który ma grube futerko i któremu zimno nie przeszkadza czekał w południe pod umówionym dębem. A Cyprian nie przyszedł. Gdy po długim czekaniu lisek odszukał jeżyka był już bardzo rozeźlony. Gdy do tego zobaczył, że Cyprian w najlepsze zbiera grzyby na obiad to nawet nie dał mu nic wytłumaczyć. Krzyknął tylko, że takiego przyjaciela to on nie chce, odwrócił się i poszedł.</w:t>
      </w:r>
    </w:p>
    <w:p w14:paraId="773EA022" w14:textId="77777777" w:rsidR="00507C86" w:rsidRPr="00507C86" w:rsidRDefault="00507C86" w:rsidP="00507C86">
      <w:pPr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507C86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 xml:space="preserve">Z kolei pod wieczór, gdy jeżyk wracał do swojej ciepłej norki był tak zamyślony i przejęty wydarzeniami dnia, że nie zauważył, że na drzewie siedzi kruk Bazyli. </w:t>
      </w:r>
      <w:r w:rsidRPr="00507C86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lastRenderedPageBreak/>
        <w:t>Bardzo lubi i podziwia mądrego kruka, a teraz nawet się nie przywitał. Przeszedł tylko dołem z główką spuszczoną w dół. Tak jakby go unikał, a przecież tak wcale nie było. Zobaczył go dopiero, gdy Bazyli zerwał się do lotu. Ten na pewno sobie pomyślał, że Cyprian to bardzo źle wychowany jeżyk.</w:t>
      </w:r>
    </w:p>
    <w:p w14:paraId="389224A0" w14:textId="77777777" w:rsidR="00507C86" w:rsidRPr="00507C86" w:rsidRDefault="00507C86" w:rsidP="00507C86">
      <w:pPr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507C86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Teraz leżał w swojej ciepłej norce i bardzo chciał już zasnąć. Cały czas coś było jednak nie tak. Niby jamka, w której leżał była jak zawsze wygodna. Niby przykrycie z liści cieplutkie, jak co dzień. Niby powiewy wiaterku leciutkie i miło muskające jego pyszczek. Cały czas jednak w głowie siedziały mu myśli o całym dniu. Słyszał je, jako głosy w swojej głowie i wokół siebie. Dalsze, bliższe, głośniejsze, cichsze – wspominające sprawy dnia – w większości te niezbyt miłe. Tak bardzo chciał zasnąć, że zaciskał powieki i aż marszczył nieco nosek. Nie pomagało to jednak i głosy dalej dobiegały ze wszystkich stron.</w:t>
      </w:r>
    </w:p>
    <w:p w14:paraId="5993D3BB" w14:textId="77777777" w:rsidR="00507C86" w:rsidRPr="00507C86" w:rsidRDefault="00507C86" w:rsidP="00507C86">
      <w:pPr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507C86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Z tyłu, niedaleko słyszał głos Emila, tak jakby komuś opowiadał on historię ich kłótni. “</w:t>
      </w:r>
      <w:r w:rsidRPr="00507C86">
        <w:rPr>
          <w:rFonts w:ascii="Tinos" w:eastAsia="Times New Roman" w:hAnsi="Tinos" w:cs="Times New Roman"/>
          <w:i/>
          <w:iCs/>
          <w:color w:val="3F2D3B"/>
          <w:sz w:val="29"/>
          <w:szCs w:val="29"/>
          <w:lang w:eastAsia="pl-PL"/>
        </w:rPr>
        <w:t>Zawsze myślałem, że Cyprian to mój przyjaciel, a teraz okazało się, że nie podoba mu się, że jestem borsukiem. Przecież każdy wie, że wszystkie borsuki oznaczają swój teren. Tak zawsze było i nigdy nikomu to nie przeszkadzało. A on powiedział, że wszyscy mi to mają za złe. Jak mógł tak?”</w:t>
      </w:r>
      <w:r w:rsidRPr="00507C86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. Głos borsuka w kółko powtarzał swoje pretensje. Cyprian nie był pewien, czy dźwięki dobiegały z zewnątrz norki, czy po prostu odtwarzał w głowie ich sprzeczkę i słowa, które tam padły.</w:t>
      </w:r>
    </w:p>
    <w:p w14:paraId="172EA353" w14:textId="77777777" w:rsidR="00507C86" w:rsidRPr="00507C86" w:rsidRDefault="00507C86" w:rsidP="00507C86">
      <w:pPr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507C86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Z drugiej strony słyszał liska Kryspiana. Z wyrzutem w głosie opowiadał jak to czekał i czekał pod dębem, a w tym czasie jeżyk w najlepsze zbierał grzyby na obiad. “</w:t>
      </w:r>
      <w:r w:rsidRPr="00507C86">
        <w:rPr>
          <w:rFonts w:ascii="Tinos" w:eastAsia="Times New Roman" w:hAnsi="Tinos" w:cs="Times New Roman"/>
          <w:i/>
          <w:iCs/>
          <w:color w:val="3F2D3B"/>
          <w:sz w:val="29"/>
          <w:szCs w:val="29"/>
          <w:lang w:eastAsia="pl-PL"/>
        </w:rPr>
        <w:t>Tak nie robi przyjaciel!”</w:t>
      </w:r>
      <w:r w:rsidRPr="00507C86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 powtarzał.</w:t>
      </w:r>
    </w:p>
    <w:p w14:paraId="733C5A53" w14:textId="77777777" w:rsidR="00507C86" w:rsidRPr="00507C86" w:rsidRDefault="00507C86" w:rsidP="00507C86">
      <w:pPr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507C86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Z kolei w środku głowy słyszał głosem Bazylego powtarzane “</w:t>
      </w:r>
      <w:r w:rsidRPr="00507C86">
        <w:rPr>
          <w:rFonts w:ascii="Tinos" w:eastAsia="Times New Roman" w:hAnsi="Tinos" w:cs="Times New Roman"/>
          <w:i/>
          <w:iCs/>
          <w:color w:val="3F2D3B"/>
          <w:sz w:val="29"/>
          <w:szCs w:val="29"/>
          <w:lang w:eastAsia="pl-PL"/>
        </w:rPr>
        <w:t>Ten młody jeżyk to już nawet się nie przywita. Udaje tylko, że nikogo nie widzi. A kiedyś był z niego taki miły maluch…”</w:t>
      </w:r>
      <w:r w:rsidRPr="00507C86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. Chciał mu wytłumaczyć, że to taki dzień tylko…, że nie zauważył…, że posprzeczał się z przyjaciółmi… Nic to jednak nie dawało i głos kruka w kółko powtarzał swoje.</w:t>
      </w:r>
    </w:p>
    <w:p w14:paraId="6D6224AD" w14:textId="77777777" w:rsidR="00507C86" w:rsidRPr="00507C86" w:rsidRDefault="00507C86" w:rsidP="00507C86">
      <w:pPr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507C86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Wszystkie te dźwięki kotłowały mu się w głowie nie dając spać. Im bardziej jeżyk starał się zasnąć, im bardziej zaciskał powieki, im bardziej próbował uciszyć głosy w głowie tym bardziej sen się oddalał.</w:t>
      </w:r>
    </w:p>
    <w:p w14:paraId="6925EADE" w14:textId="6A1C1DB1" w:rsidR="00507C86" w:rsidRPr="00507C86" w:rsidRDefault="00507C86" w:rsidP="00507C86">
      <w:pPr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507C86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W końcu odetchnął głęboko i dla odmiany teraz wsłuchał się w nie uważnie. Zauważył, że chociaż nie może ich wyłączyć to jednak może je trochę zmieniać. Tak jak w jakimś magicznym urządzeniu z pokrętłami gdzie można pogłaśniać, ściszać, przesuwać i zmieniać.</w:t>
      </w:r>
    </w:p>
    <w:p w14:paraId="6EB047BF" w14:textId="77777777" w:rsidR="00507C86" w:rsidRPr="00507C86" w:rsidRDefault="00507C86" w:rsidP="00507C86">
      <w:pPr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507C86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lastRenderedPageBreak/>
        <w:t>Wsłuchał się w to, co mówił Emil. Zrobił nawet troszkę głośniej, żeby na pewno wszystko zrozumieć. Gdy nadszedł odpowiedni moment jeżyk przerwał i powiedział, że przeprasza. Zrobił to tak, jakby spokojnie rozmawiali ze sobą w norce Cypriana. Dodał, że nie chciał mu sprawić przykrości i że chce żeby byli dalej przyjaciółmi. A sprawy oznaczania terenu na pewno uda się jakoś ustalić i pogodzić. Borsuk mógłby to na przykład robić wtedy, gdy jeżyk będzie gdzie indziej, tak by mu nie przeszkadzało. Głos Emila zaczął się przesuwać w bok, oddalać i cichnąć. W końcu stał się szmerem, ledwie słyszalnym z rogu norki.</w:t>
      </w:r>
    </w:p>
    <w:p w14:paraId="7BBD6950" w14:textId="77777777" w:rsidR="00507C86" w:rsidRPr="00507C86" w:rsidRDefault="00507C86" w:rsidP="00507C86">
      <w:pPr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507C86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To samo zrobił z Kryspianem. Wysłuchał, powiedział, że jest mu przykro i dodatkowo obiecał, że zaprosi go na następny obiad, żeby dodatkowo przeprosić za to czekanie w zimnie pod dębem. Głos liska zmienił się na dużo spokojniejszy i brzmiał teraz tak, jakby tamten zaczął się uśmiechać. Oddalił się i ledwie szemrał z drugiego kąta norki.</w:t>
      </w:r>
    </w:p>
    <w:p w14:paraId="2C7E16E1" w14:textId="77777777" w:rsidR="00507C86" w:rsidRPr="00507C86" w:rsidRDefault="00507C86" w:rsidP="00507C86">
      <w:pPr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507C86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Cyprian słyszał jeszcze Bazylego. Mocny głos starego kruka brzmiał dalej bardzo wyraźnie. Jeżyk spróbował przekręcić inne magiczne pokrętło i głos zmienił się nagle w dobiegający z dołu piskliwy głos małej myszki. “</w:t>
      </w:r>
      <w:r w:rsidRPr="00507C86">
        <w:rPr>
          <w:rFonts w:ascii="Tinos" w:eastAsia="Times New Roman" w:hAnsi="Tinos" w:cs="Times New Roman"/>
          <w:i/>
          <w:iCs/>
          <w:color w:val="3F2D3B"/>
          <w:sz w:val="29"/>
          <w:szCs w:val="29"/>
          <w:lang w:eastAsia="pl-PL"/>
        </w:rPr>
        <w:t>Piii! Pi! Pi! Piii!”</w:t>
      </w:r>
      <w:r w:rsidRPr="00507C86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. Cyprian nie mógł się powstrzymać, by się nie uśmiechnąć do siebie. Ciche popiskiwania małej myszki już nie przeszkadzały.</w:t>
      </w:r>
    </w:p>
    <w:p w14:paraId="7C40701B" w14:textId="77777777" w:rsidR="00507C86" w:rsidRPr="00507C86" w:rsidRDefault="00507C86" w:rsidP="00507C86">
      <w:pPr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507C86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Głosy ucichły. Jeżyk postanowił, że jutro znajdzie każdego z nich, porozmawia i przeprosi. To nie był dobry dzień, ale jutro będzie nowy – na pewno lepszy. Przyjaciele są najważniejsi i zrozumieją. Cyprian poczuł się ciepło i dużo lżej. Był bardzo śpiący i nie słysząc kotłujących się w głowie głosów oddychał teraz spokojnie i równo.</w:t>
      </w:r>
    </w:p>
    <w:p w14:paraId="4F19A8C1" w14:textId="77777777" w:rsidR="00507C86" w:rsidRPr="00507C86" w:rsidRDefault="00507C86" w:rsidP="00507C86">
      <w:pPr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507C86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W środku norki było ciepło i miło. Powiał wiatr delikatnym świstem i szumem. Zrobił taki dźwięk jak wtedy, gdy ktoś chce kogoś uciszyć… “</w:t>
      </w:r>
      <w:r w:rsidRPr="00507C86">
        <w:rPr>
          <w:rFonts w:ascii="Tinos" w:eastAsia="Times New Roman" w:hAnsi="Tinos" w:cs="Times New Roman"/>
          <w:i/>
          <w:iCs/>
          <w:color w:val="3F2D3B"/>
          <w:sz w:val="29"/>
          <w:szCs w:val="29"/>
          <w:lang w:eastAsia="pl-PL"/>
        </w:rPr>
        <w:t>Ćsiiiiii…”</w:t>
      </w:r>
      <w:r w:rsidRPr="00507C86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. Cały świat usłuchał i wszystko wokół zamilkło. Cyprian bardziej naciągnął na siebie kołderkę z liści, odetchnął jeszcze raz głęboko, uśmiechnął się i wreszcie zasnął</w:t>
      </w:r>
    </w:p>
    <w:p w14:paraId="492ADD70" w14:textId="609F72A7" w:rsidR="00A648EB" w:rsidRDefault="00A648EB"/>
    <w:p w14:paraId="5FFE6DB9" w14:textId="3EC4321E" w:rsidR="00507C86" w:rsidRDefault="00507C86"/>
    <w:p w14:paraId="35FEAB29" w14:textId="77777777" w:rsidR="00507C86" w:rsidRDefault="00507C86"/>
    <w:p w14:paraId="3F1F1C2E" w14:textId="77777777" w:rsidR="00507C86" w:rsidRDefault="00507C86"/>
    <w:p w14:paraId="48564F05" w14:textId="77777777" w:rsidR="00507C86" w:rsidRDefault="00507C86"/>
    <w:p w14:paraId="6717AF65" w14:textId="77777777" w:rsidR="00507C86" w:rsidRDefault="00507C86"/>
    <w:p w14:paraId="79AE7B81" w14:textId="77777777" w:rsidR="00507C86" w:rsidRDefault="00507C86"/>
    <w:p w14:paraId="07C36F8F" w14:textId="5FA5E0D0" w:rsidR="00507C86" w:rsidRDefault="00507C86">
      <w:r>
        <w:t xml:space="preserve">BAJKA POCHODZI ZE STRONY </w:t>
      </w:r>
      <w:hyperlink r:id="rId7" w:history="1">
        <w:r>
          <w:rPr>
            <w:rStyle w:val="Hipercze"/>
          </w:rPr>
          <w:t>https://bajki-zasypianki.pl/bajki-pomagajki/</w:t>
        </w:r>
      </w:hyperlink>
      <w:r>
        <w:t xml:space="preserve"> </w:t>
      </w:r>
    </w:p>
    <w:sectPr w:rsidR="00507C86" w:rsidSect="00507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mine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Tino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FF"/>
    <w:rsid w:val="00507C86"/>
    <w:rsid w:val="007D57FF"/>
    <w:rsid w:val="00A6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BB90"/>
  <w15:chartTrackingRefBased/>
  <w15:docId w15:val="{FD2C90B4-3ED3-4BA6-B101-3C17C53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7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77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7377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354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jki-zasypianki.pl/bajki-pomagaj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jki-zasypianki.pl/bajki/bajki-terapeutyczne/" TargetMode="External"/><Relationship Id="rId5" Type="http://schemas.openxmlformats.org/officeDocument/2006/relationships/hyperlink" Target="https://bajki-zasypianki.pl/bajki/bajki-lecza/" TargetMode="External"/><Relationship Id="rId4" Type="http://schemas.openxmlformats.org/officeDocument/2006/relationships/hyperlink" Target="https://bajki-zasypianki.pl/bajki-pomagajk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2020-05-17T06:35:00Z</dcterms:created>
  <dcterms:modified xsi:type="dcterms:W3CDTF">2020-05-17T06:37:00Z</dcterms:modified>
</cp:coreProperties>
</file>